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7C6" w:rsidRPr="00011176" w:rsidRDefault="005A67C6" w:rsidP="005A67C6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111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приказу МБОУ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СОШ №2</w:t>
      </w:r>
    </w:p>
    <w:p w:rsidR="005A67C6" w:rsidRPr="00011176" w:rsidRDefault="005A67C6" w:rsidP="005A67C6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111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</w:t>
      </w:r>
      <w:r w:rsidRPr="000111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</w:t>
      </w:r>
    </w:p>
    <w:p w:rsidR="005A67C6" w:rsidRDefault="005A67C6" w:rsidP="005A67C6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A67C6" w:rsidRDefault="005A67C6" w:rsidP="005A67C6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3B716" wp14:editId="47A391D8">
                <wp:simplePos x="0" y="0"/>
                <wp:positionH relativeFrom="column">
                  <wp:posOffset>3785464</wp:posOffset>
                </wp:positionH>
                <wp:positionV relativeFrom="paragraph">
                  <wp:posOffset>12370</wp:posOffset>
                </wp:positionV>
                <wp:extent cx="2443480" cy="131826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3480" cy="1318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67C6" w:rsidRPr="005A67C6" w:rsidRDefault="005A67C6" w:rsidP="005A67C6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  <w:lang w:val="ru-RU"/>
                              </w:rPr>
                            </w:pPr>
                            <w:r w:rsidRPr="005A67C6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  <w:lang w:val="ru-RU"/>
                              </w:rPr>
                              <w:t>«Утверждаю»</w:t>
                            </w:r>
                          </w:p>
                          <w:p w:rsidR="005A67C6" w:rsidRPr="005A67C6" w:rsidRDefault="005A67C6" w:rsidP="005A67C6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  <w:lang w:val="ru-RU"/>
                              </w:rPr>
                            </w:pPr>
                            <w:r w:rsidRPr="005A67C6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  <w:lang w:val="ru-RU"/>
                              </w:rPr>
                              <w:t>Директор МБОУ СОШ №2</w:t>
                            </w:r>
                          </w:p>
                          <w:p w:rsidR="005A67C6" w:rsidRPr="005A67C6" w:rsidRDefault="005A67C6" w:rsidP="005A67C6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  <w:lang w:val="ru-RU"/>
                              </w:rPr>
                            </w:pPr>
                            <w:r w:rsidRPr="005A67C6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  <w:lang w:val="ru-RU"/>
                              </w:rPr>
                              <w:t xml:space="preserve">города Буйнакска </w:t>
                            </w:r>
                          </w:p>
                          <w:p w:rsidR="005A67C6" w:rsidRPr="005A67C6" w:rsidRDefault="005A67C6" w:rsidP="005A67C6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  <w:lang w:val="ru-RU"/>
                              </w:rPr>
                            </w:pPr>
                            <w:r w:rsidRPr="005A67C6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  <w:lang w:val="ru-RU"/>
                              </w:rPr>
                              <w:t>Республики Дагестан</w:t>
                            </w:r>
                          </w:p>
                          <w:p w:rsidR="005A67C6" w:rsidRPr="005A67C6" w:rsidRDefault="005A67C6" w:rsidP="005A67C6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  <w:lang w:val="ru-RU"/>
                              </w:rPr>
                            </w:pPr>
                            <w:r w:rsidRPr="005A67C6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  <w:lang w:val="ru-RU"/>
                              </w:rPr>
                              <w:t xml:space="preserve"> _______ М.Н. Сулейманова</w:t>
                            </w:r>
                          </w:p>
                          <w:p w:rsidR="005A67C6" w:rsidRPr="005A67C6" w:rsidRDefault="005A67C6" w:rsidP="005A67C6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r w:rsidRPr="005A67C6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  <w:lang w:val="ru-RU"/>
                              </w:rPr>
                              <w:t>«____»____________20___г.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53B71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98.05pt;margin-top:.95pt;width:192.4pt;height:10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" stroked="f">
                <v:textbox style="mso-fit-shape-to-text:t">
                  <w:txbxContent>
                    <w:p w:rsidR="005A67C6" w:rsidRPr="005A67C6" w:rsidRDefault="005A67C6" w:rsidP="005A67C6">
                      <w:pPr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b/>
                          <w:szCs w:val="28"/>
                          <w:lang w:val="ru-RU"/>
                        </w:rPr>
                      </w:pPr>
                      <w:r w:rsidRPr="005A67C6">
                        <w:rPr>
                          <w:rFonts w:ascii="Times New Roman" w:hAnsi="Times New Roman" w:cs="Times New Roman"/>
                          <w:b/>
                          <w:szCs w:val="28"/>
                          <w:lang w:val="ru-RU"/>
                        </w:rPr>
                        <w:t>«Утверждаю»</w:t>
                      </w:r>
                    </w:p>
                    <w:p w:rsidR="005A67C6" w:rsidRPr="005A67C6" w:rsidRDefault="005A67C6" w:rsidP="005A67C6">
                      <w:pPr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b/>
                          <w:szCs w:val="28"/>
                          <w:lang w:val="ru-RU"/>
                        </w:rPr>
                      </w:pPr>
                      <w:r w:rsidRPr="005A67C6">
                        <w:rPr>
                          <w:rFonts w:ascii="Times New Roman" w:hAnsi="Times New Roman" w:cs="Times New Roman"/>
                          <w:b/>
                          <w:szCs w:val="28"/>
                          <w:lang w:val="ru-RU"/>
                        </w:rPr>
                        <w:t>Директор МБОУ СОШ №2</w:t>
                      </w:r>
                    </w:p>
                    <w:p w:rsidR="005A67C6" w:rsidRPr="005A67C6" w:rsidRDefault="005A67C6" w:rsidP="005A67C6">
                      <w:pPr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b/>
                          <w:szCs w:val="28"/>
                          <w:lang w:val="ru-RU"/>
                        </w:rPr>
                      </w:pPr>
                      <w:r w:rsidRPr="005A67C6">
                        <w:rPr>
                          <w:rFonts w:ascii="Times New Roman" w:hAnsi="Times New Roman" w:cs="Times New Roman"/>
                          <w:b/>
                          <w:szCs w:val="28"/>
                          <w:lang w:val="ru-RU"/>
                        </w:rPr>
                        <w:t xml:space="preserve">города Буйнакска </w:t>
                      </w:r>
                    </w:p>
                    <w:p w:rsidR="005A67C6" w:rsidRPr="005A67C6" w:rsidRDefault="005A67C6" w:rsidP="005A67C6">
                      <w:pPr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b/>
                          <w:szCs w:val="28"/>
                          <w:lang w:val="ru-RU"/>
                        </w:rPr>
                      </w:pPr>
                      <w:r w:rsidRPr="005A67C6">
                        <w:rPr>
                          <w:rFonts w:ascii="Times New Roman" w:hAnsi="Times New Roman" w:cs="Times New Roman"/>
                          <w:b/>
                          <w:szCs w:val="28"/>
                          <w:lang w:val="ru-RU"/>
                        </w:rPr>
                        <w:t>Республики Дагестан</w:t>
                      </w:r>
                    </w:p>
                    <w:p w:rsidR="005A67C6" w:rsidRPr="005A67C6" w:rsidRDefault="005A67C6" w:rsidP="005A67C6">
                      <w:pPr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b/>
                          <w:szCs w:val="28"/>
                          <w:lang w:val="ru-RU"/>
                        </w:rPr>
                      </w:pPr>
                      <w:r w:rsidRPr="005A67C6">
                        <w:rPr>
                          <w:rFonts w:ascii="Times New Roman" w:hAnsi="Times New Roman" w:cs="Times New Roman"/>
                          <w:b/>
                          <w:szCs w:val="28"/>
                          <w:lang w:val="ru-RU"/>
                        </w:rPr>
                        <w:t xml:space="preserve"> _______ М.Н. Сулейманова</w:t>
                      </w:r>
                    </w:p>
                    <w:p w:rsidR="005A67C6" w:rsidRPr="005A67C6" w:rsidRDefault="005A67C6" w:rsidP="005A67C6">
                      <w:pPr>
                        <w:spacing w:before="0" w:beforeAutospacing="0" w:after="0" w:afterAutospacing="0"/>
                        <w:jc w:val="center"/>
                        <w:rPr>
                          <w:b/>
                          <w:lang w:val="ru-RU"/>
                        </w:rPr>
                      </w:pPr>
                      <w:r w:rsidRPr="005A67C6">
                        <w:rPr>
                          <w:rFonts w:ascii="Times New Roman" w:hAnsi="Times New Roman" w:cs="Times New Roman"/>
                          <w:b/>
                          <w:szCs w:val="28"/>
                          <w:lang w:val="ru-RU"/>
                        </w:rPr>
                        <w:t>«____»____________20___г.</w:t>
                      </w:r>
                    </w:p>
                  </w:txbxContent>
                </v:textbox>
              </v:shape>
            </w:pict>
          </mc:Fallback>
        </mc:AlternateContent>
      </w:r>
    </w:p>
    <w:p w:rsidR="005A67C6" w:rsidRDefault="005A67C6" w:rsidP="005A67C6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A67C6" w:rsidRDefault="005A67C6" w:rsidP="005A67C6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A67C6" w:rsidRDefault="005A67C6" w:rsidP="005A67C6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A67C6" w:rsidRDefault="005A67C6" w:rsidP="005A67C6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A67C6" w:rsidRDefault="005A67C6" w:rsidP="005A67C6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A67C6" w:rsidRDefault="005A67C6" w:rsidP="005A67C6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A67C6" w:rsidRPr="00011176" w:rsidRDefault="005A67C6" w:rsidP="005A67C6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A67C6" w:rsidRDefault="005A67C6" w:rsidP="005A67C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01117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План работы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МБОУ СОШ №2</w:t>
      </w:r>
      <w:r w:rsidRPr="0001117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по подготовке </w:t>
      </w:r>
    </w:p>
    <w:p w:rsidR="005A67C6" w:rsidRDefault="005A67C6" w:rsidP="005A67C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01117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 ГИА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-2020</w:t>
      </w:r>
      <w:r w:rsidRPr="0001117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при дистанционном обучении</w:t>
      </w:r>
    </w:p>
    <w:p w:rsidR="005A67C6" w:rsidRPr="00011176" w:rsidRDefault="005A67C6" w:rsidP="005A67C6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993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77"/>
        <w:gridCol w:w="2268"/>
        <w:gridCol w:w="2693"/>
      </w:tblGrid>
      <w:tr w:rsidR="005A67C6" w:rsidRPr="00011176" w:rsidTr="005A67C6"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67C6" w:rsidRPr="00011176" w:rsidRDefault="005A67C6" w:rsidP="00B441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Мероприятия,</w:t>
            </w:r>
            <w:r w:rsidRPr="008C1F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которые</w:t>
            </w:r>
            <w:r w:rsidRPr="008C1F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повысят</w:t>
            </w:r>
            <w:r w:rsidRPr="008C1F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одготовки</w:t>
            </w:r>
            <w:r w:rsidRPr="008C1F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учащихся</w:t>
            </w:r>
            <w:r w:rsidRPr="008C1F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</w:t>
            </w:r>
            <w:r w:rsidRPr="008C1F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226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5A67C6" w:rsidRPr="00011176" w:rsidRDefault="005A67C6" w:rsidP="00B441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69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5A67C6" w:rsidRPr="00011176" w:rsidRDefault="005A67C6" w:rsidP="00B441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5A67C6" w:rsidRPr="00011176" w:rsidTr="005A67C6">
        <w:tc>
          <w:tcPr>
            <w:tcW w:w="9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7C6" w:rsidRPr="00011176" w:rsidRDefault="005A67C6" w:rsidP="00B441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Критический</w:t>
            </w:r>
            <w:r w:rsidRPr="008C1F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показатель 1. Реализация</w:t>
            </w:r>
            <w:r w:rsidRPr="008C1F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8C1F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</w:t>
            </w:r>
          </w:p>
        </w:tc>
      </w:tr>
      <w:tr w:rsidR="005A67C6" w:rsidRPr="00011176" w:rsidTr="005A67C6"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7C6" w:rsidRPr="00011176" w:rsidRDefault="005A67C6" w:rsidP="00B441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Ревизия рабочих программ педагогов по предметам на соответствие обязательному минимуму содержания образования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7C6" w:rsidRPr="00011176" w:rsidRDefault="005A67C6" w:rsidP="00B441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.04.</w:t>
            </w: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7C6" w:rsidRPr="00011176" w:rsidRDefault="005A67C6" w:rsidP="00B441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</w:tc>
      </w:tr>
      <w:tr w:rsidR="005A67C6" w:rsidRPr="00011176" w:rsidTr="005A67C6"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7C6" w:rsidRPr="00011176" w:rsidRDefault="005A67C6" w:rsidP="00B441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плана по преодолению отставания по предметам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7C6" w:rsidRPr="00011176" w:rsidRDefault="005A67C6" w:rsidP="00B441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.04.</w:t>
            </w: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7C6" w:rsidRDefault="005A67C6" w:rsidP="00B441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УВР </w:t>
            </w:r>
          </w:p>
          <w:p w:rsidR="005A67C6" w:rsidRPr="00011176" w:rsidRDefault="005A67C6" w:rsidP="00B441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5A67C6" w:rsidRPr="00011176" w:rsidTr="005A67C6"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7C6" w:rsidRPr="00011176" w:rsidRDefault="005A67C6" w:rsidP="00B441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 полноценной реализации образовательных программ с использованием дистанционных технологий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7C6" w:rsidRPr="00011176" w:rsidRDefault="005A67C6" w:rsidP="00B441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.06.2</w:t>
            </w: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7C6" w:rsidRPr="00011176" w:rsidRDefault="005A67C6" w:rsidP="00B441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аместитель директора по УВР</w:t>
            </w:r>
          </w:p>
        </w:tc>
      </w:tr>
      <w:tr w:rsidR="005A67C6" w:rsidRPr="007A0AEC" w:rsidTr="005A67C6">
        <w:tc>
          <w:tcPr>
            <w:tcW w:w="9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7C6" w:rsidRPr="007A0AEC" w:rsidRDefault="005A67C6" w:rsidP="00B441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A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Критический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A0A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показатель 2. Текущий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A0A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</w:t>
            </w:r>
          </w:p>
        </w:tc>
      </w:tr>
      <w:tr w:rsidR="005A67C6" w:rsidRPr="00011176" w:rsidTr="005A67C6"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7C6" w:rsidRPr="007A0AEC" w:rsidRDefault="005A67C6" w:rsidP="00B441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0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0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накопляемостью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0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отметок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0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0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7C6" w:rsidRPr="007A0AEC" w:rsidRDefault="005A67C6" w:rsidP="00B441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 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.04.</w:t>
            </w:r>
            <w:r w:rsidRPr="007A0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2020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7C6" w:rsidRPr="00011176" w:rsidRDefault="005A67C6" w:rsidP="00B441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аместитель директора по УВР</w:t>
            </w:r>
          </w:p>
        </w:tc>
      </w:tr>
      <w:tr w:rsidR="005A67C6" w:rsidRPr="00011176" w:rsidTr="005A67C6"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7C6" w:rsidRPr="00011176" w:rsidRDefault="005A67C6" w:rsidP="00B441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и апробация способов получения отметок при дистанционном образовании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7C6" w:rsidRPr="007A0AEC" w:rsidRDefault="005A67C6" w:rsidP="00B441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 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.04.2020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7C6" w:rsidRDefault="005A67C6" w:rsidP="00B441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аместитель директора по УВР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5A67C6" w:rsidRPr="00011176" w:rsidRDefault="005A67C6" w:rsidP="00B441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5A67C6" w:rsidRPr="00011176" w:rsidTr="005A67C6"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7C6" w:rsidRPr="00011176" w:rsidRDefault="005A67C6" w:rsidP="00B441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объективности оценивания по предметам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7C6" w:rsidRPr="00011176" w:rsidRDefault="005A67C6" w:rsidP="00B441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Периодичность 1 раз в неделю до окончания учебного периода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7C6" w:rsidRPr="00011176" w:rsidRDefault="005A67C6" w:rsidP="00B441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аместитель директора по УВР</w:t>
            </w:r>
          </w:p>
        </w:tc>
      </w:tr>
      <w:tr w:rsidR="005A67C6" w:rsidRPr="00011176" w:rsidTr="005A67C6">
        <w:tc>
          <w:tcPr>
            <w:tcW w:w="9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7C6" w:rsidRPr="00011176" w:rsidRDefault="005A67C6" w:rsidP="00B441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Критический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показатель 3. Организация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дистанционной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подготовки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ГИА</w:t>
            </w:r>
          </w:p>
        </w:tc>
      </w:tr>
      <w:tr w:rsidR="005A67C6" w:rsidRPr="00011176" w:rsidTr="005A67C6"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7C6" w:rsidRPr="00011176" w:rsidRDefault="005A67C6" w:rsidP="00B441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 охват дистанционным образованием выпускников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7C6" w:rsidRPr="00011176" w:rsidRDefault="005A67C6" w:rsidP="00B441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Ежедневный контроль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7C6" w:rsidRPr="00011176" w:rsidRDefault="005A67C6" w:rsidP="00B441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A67C6" w:rsidRPr="00011176" w:rsidTr="005A67C6"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7C6" w:rsidRPr="00011176" w:rsidRDefault="005A67C6" w:rsidP="00B441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за качеством подготовки к ГИА по предметам (рабочие листы педагогов)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7C6" w:rsidRPr="00011176" w:rsidRDefault="005A67C6" w:rsidP="00B441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7C6" w:rsidRPr="00011176" w:rsidRDefault="005A67C6" w:rsidP="00B441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</w:tc>
      </w:tr>
      <w:tr w:rsidR="005A67C6" w:rsidRPr="00011176" w:rsidTr="005A67C6"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7C6" w:rsidRPr="00011176" w:rsidRDefault="005A67C6" w:rsidP="00B441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дистанционного пробного экзамена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7C6" w:rsidRPr="00011176" w:rsidRDefault="005A67C6" w:rsidP="00B441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отдельному графику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7C6" w:rsidRDefault="005A67C6" w:rsidP="00B441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аместитель директора по УВР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5A67C6" w:rsidRPr="00011176" w:rsidRDefault="005A67C6" w:rsidP="00B441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5A67C6" w:rsidRPr="00011176" w:rsidTr="005A67C6">
        <w:tc>
          <w:tcPr>
            <w:tcW w:w="9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7C6" w:rsidRPr="00011176" w:rsidRDefault="005A67C6" w:rsidP="00B441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Критический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показатель 4. Работа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неуспевающими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учениками</w:t>
            </w:r>
          </w:p>
        </w:tc>
      </w:tr>
      <w:tr w:rsidR="005A67C6" w:rsidRPr="00011176" w:rsidTr="005A67C6"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7C6" w:rsidRPr="007A0AEC" w:rsidRDefault="005A67C6" w:rsidP="00B441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0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0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успеваемости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0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0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0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7C6" w:rsidRPr="00011176" w:rsidRDefault="005A67C6" w:rsidP="00B441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14.04.2020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7C6" w:rsidRPr="00011176" w:rsidRDefault="005A67C6" w:rsidP="00B441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A67C6" w:rsidRPr="00011176" w:rsidTr="005A67C6"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7C6" w:rsidRPr="00011176" w:rsidRDefault="005A67C6" w:rsidP="00B441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дистанционных бесед с родителями (законными представителями) учащихся группы риска, чтобы ознакомить с результатами проверочных работ и определить план ликвидации пробелов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7C6" w:rsidRPr="00011176" w:rsidRDefault="005A67C6" w:rsidP="00B441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17.04.2020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7C6" w:rsidRDefault="005A67C6" w:rsidP="00B441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УВР, </w:t>
            </w:r>
          </w:p>
          <w:p w:rsidR="005A67C6" w:rsidRPr="00011176" w:rsidRDefault="005A67C6" w:rsidP="00B441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A67C6" w:rsidRPr="00011176" w:rsidTr="005A67C6"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7C6" w:rsidRPr="00011176" w:rsidRDefault="005A67C6" w:rsidP="00B441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дистанционных индивидуальных консультаций учащихся группы риска по предметам с низкими результатами проверочных работ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7C6" w:rsidRPr="00011176" w:rsidRDefault="005A67C6" w:rsidP="00B441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Регулярно до окончания учебного периода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7C6" w:rsidRPr="007A0AEC" w:rsidRDefault="005A67C6" w:rsidP="00B441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</w:p>
        </w:tc>
      </w:tr>
      <w:tr w:rsidR="005A67C6" w:rsidRPr="00011176" w:rsidTr="005A67C6">
        <w:tc>
          <w:tcPr>
            <w:tcW w:w="9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7C6" w:rsidRPr="00011176" w:rsidRDefault="005A67C6" w:rsidP="00B441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Критический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одаренными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высокомотивированными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обучающимися,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потенциальными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медалистами</w:t>
            </w:r>
          </w:p>
        </w:tc>
      </w:tr>
      <w:tr w:rsidR="005A67C6" w:rsidRPr="00011176" w:rsidTr="005A67C6"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7C6" w:rsidRPr="00011176" w:rsidRDefault="005A67C6" w:rsidP="00B441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 высокомотивированными обучающимися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7C6" w:rsidRPr="00011176" w:rsidRDefault="005A67C6" w:rsidP="00B441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Регулярно до окончания учебного периода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7C6" w:rsidRDefault="005A67C6" w:rsidP="00B441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  <w:p w:rsidR="005A67C6" w:rsidRPr="00011176" w:rsidRDefault="005A67C6" w:rsidP="00B441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Учителя-предметники,</w:t>
            </w:r>
          </w:p>
        </w:tc>
      </w:tr>
      <w:tr w:rsidR="005A67C6" w:rsidRPr="00011176" w:rsidTr="005A67C6">
        <w:tc>
          <w:tcPr>
            <w:tcW w:w="9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7C6" w:rsidRPr="00011176" w:rsidRDefault="005A67C6" w:rsidP="00B4414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Критический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показатель 6. Работа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обучающимися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родителями</w:t>
            </w:r>
          </w:p>
        </w:tc>
      </w:tr>
      <w:tr w:rsidR="005A67C6" w:rsidRPr="00011176" w:rsidTr="005A67C6"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7C6" w:rsidRPr="00011176" w:rsidRDefault="005A67C6" w:rsidP="00B441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дистанционного собрания для выпускников 9-х классов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7C6" w:rsidRPr="00011176" w:rsidRDefault="005A67C6" w:rsidP="00B441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23.04.2020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7C6" w:rsidRPr="00011176" w:rsidRDefault="005A67C6" w:rsidP="00B441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аместитель директора по УВР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руководители 9-х классов</w:t>
            </w:r>
          </w:p>
        </w:tc>
      </w:tr>
      <w:tr w:rsidR="005A67C6" w:rsidRPr="00011176" w:rsidTr="005A67C6"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7C6" w:rsidRPr="007A0AEC" w:rsidRDefault="005A67C6" w:rsidP="00B441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0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дистанционного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0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0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0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выпускников 11-х классов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7C6" w:rsidRPr="00011176" w:rsidRDefault="005A67C6" w:rsidP="00B441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24.04.2020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7C6" w:rsidRPr="00011176" w:rsidRDefault="005A67C6" w:rsidP="00B441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аместитель директора по УВР Классны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руководител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ь 11</w:t>
            </w: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</w:tr>
      <w:tr w:rsidR="005A67C6" w:rsidRPr="00011176" w:rsidTr="005A67C6"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7C6" w:rsidRPr="001F7D12" w:rsidRDefault="005A67C6" w:rsidP="00B441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7D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7D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дистанционного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7D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7D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7D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7D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 9-х классов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7C6" w:rsidRPr="00011176" w:rsidRDefault="005A67C6" w:rsidP="00B441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29.04.2020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7C6" w:rsidRPr="00011176" w:rsidRDefault="005A67C6" w:rsidP="00B441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аместитель директора по УВР Классные руководители 9-х классов</w:t>
            </w:r>
          </w:p>
        </w:tc>
      </w:tr>
      <w:tr w:rsidR="005A67C6" w:rsidRPr="00011176" w:rsidTr="005A67C6"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7C6" w:rsidRPr="008C1F4D" w:rsidRDefault="005A67C6" w:rsidP="00B441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1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1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дистанционного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1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1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1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1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 11-х классов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7C6" w:rsidRPr="00011176" w:rsidRDefault="005A67C6" w:rsidP="00B441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30.04.2020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7C6" w:rsidRPr="00011176" w:rsidRDefault="005A67C6" w:rsidP="00B4414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аместитель директора по УВР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руководител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11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</w:tr>
    </w:tbl>
    <w:p w:rsidR="005A67C6" w:rsidRPr="00011176" w:rsidRDefault="005A67C6" w:rsidP="005A67C6">
      <w:pPr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</w:p>
    <w:p w:rsidR="002A5957" w:rsidRPr="005A67C6" w:rsidRDefault="002A5957" w:rsidP="005A67C6">
      <w:pPr>
        <w:rPr>
          <w:lang w:val="ru-RU"/>
        </w:rPr>
      </w:pPr>
    </w:p>
    <w:sectPr w:rsidR="002A5957" w:rsidRPr="005A67C6" w:rsidSect="00011176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A5957"/>
    <w:rsid w:val="002D33B1"/>
    <w:rsid w:val="002D3591"/>
    <w:rsid w:val="003514A0"/>
    <w:rsid w:val="004F7E17"/>
    <w:rsid w:val="005A05CE"/>
    <w:rsid w:val="005A67C6"/>
    <w:rsid w:val="00653AF6"/>
    <w:rsid w:val="00847271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392CF9-D967-4473-9300-2E9B2A5C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МБОУ СОШ 2</cp:lastModifiedBy>
  <cp:revision>1</cp:revision>
  <dcterms:created xsi:type="dcterms:W3CDTF">2011-11-02T04:15:00Z</dcterms:created>
  <dcterms:modified xsi:type="dcterms:W3CDTF">2020-04-14T16:41:00Z</dcterms:modified>
</cp:coreProperties>
</file>